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899" w14:textId="77777777" w:rsidR="00A9721E" w:rsidRPr="00A6331B" w:rsidRDefault="00B37977" w:rsidP="0093335E">
      <w:pPr>
        <w:pStyle w:val="Title"/>
      </w:pPr>
      <w:r w:rsidRPr="00A6331B">
        <w:t>Upstate Land Conservation Fund</w:t>
      </w:r>
    </w:p>
    <w:p w14:paraId="22FA37E2" w14:textId="34860A2E" w:rsidR="00603F8A" w:rsidRDefault="00B37977" w:rsidP="00B47539">
      <w:pPr>
        <w:pStyle w:val="Subtitle"/>
      </w:pPr>
      <w:r w:rsidRPr="00A6331B">
        <w:t>Consideration for Funding</w:t>
      </w:r>
    </w:p>
    <w:p w14:paraId="79DE0A47" w14:textId="6441D27C" w:rsidR="00A6331B" w:rsidRDefault="00A6331B" w:rsidP="0093335E">
      <w:pPr>
        <w:pStyle w:val="Heading1"/>
      </w:pPr>
      <w:r w:rsidRPr="00A6331B">
        <w:t>Project Information</w:t>
      </w:r>
    </w:p>
    <w:p w14:paraId="4C34DD73" w14:textId="77777777" w:rsidR="00581A32" w:rsidRPr="00581A32" w:rsidRDefault="00581A32" w:rsidP="00581A32"/>
    <w:p w14:paraId="563D35A9" w14:textId="372EF6D9" w:rsidR="00B37977" w:rsidRPr="00581A32" w:rsidRDefault="00A6331B" w:rsidP="0093335E">
      <w:pPr>
        <w:rPr>
          <w:rFonts w:ascii="Gotham HTF Book" w:hAnsi="Gotham HTF Book"/>
        </w:rPr>
      </w:pPr>
      <w:r w:rsidRPr="00581A32">
        <w:rPr>
          <w:rFonts w:ascii="Gotham HTF" w:hAnsi="Gotham HTF"/>
        </w:rPr>
        <w:t>Name:</w:t>
      </w:r>
      <w:r w:rsidRPr="00581A32">
        <w:rPr>
          <w:rFonts w:ascii="Gotham HTF Book" w:hAnsi="Gotham HTF Book"/>
        </w:rPr>
        <w:t xml:space="preserve"> </w:t>
      </w:r>
      <w:r w:rsidR="00267540" w:rsidRPr="00581A32">
        <w:rPr>
          <w:rFonts w:ascii="Gotham HTF Book" w:hAnsi="Gotham HTF Book"/>
        </w:rPr>
        <w:tab/>
      </w:r>
    </w:p>
    <w:p w14:paraId="05407595" w14:textId="1FC0C211" w:rsidR="00B37977" w:rsidRPr="00581A32" w:rsidRDefault="00A6331B" w:rsidP="0093335E">
      <w:pPr>
        <w:rPr>
          <w:rFonts w:ascii="Gotham HTF Book" w:hAnsi="Gotham HTF Book"/>
        </w:rPr>
      </w:pPr>
      <w:r w:rsidRPr="00581A32">
        <w:rPr>
          <w:rFonts w:ascii="Gotham HTF" w:hAnsi="Gotham HTF"/>
        </w:rPr>
        <w:t>Landowner:</w:t>
      </w:r>
      <w:r w:rsidRPr="00581A32">
        <w:rPr>
          <w:rFonts w:ascii="Gotham HTF Book" w:hAnsi="Gotham HTF Book"/>
        </w:rPr>
        <w:t xml:space="preserve"> </w:t>
      </w:r>
      <w:r w:rsidR="00267540" w:rsidRPr="00581A32">
        <w:rPr>
          <w:rFonts w:ascii="Gotham HTF Book" w:hAnsi="Gotham HTF Book"/>
        </w:rPr>
        <w:tab/>
      </w:r>
    </w:p>
    <w:p w14:paraId="14EB78CC" w14:textId="40E1DAD8" w:rsidR="00B37977" w:rsidRPr="00581A32" w:rsidRDefault="00A6331B" w:rsidP="0093335E">
      <w:pPr>
        <w:rPr>
          <w:rFonts w:ascii="Gotham HTF Book" w:hAnsi="Gotham HTF Book"/>
        </w:rPr>
      </w:pPr>
      <w:r w:rsidRPr="00581A32">
        <w:rPr>
          <w:rFonts w:ascii="Gotham HTF" w:hAnsi="Gotham HTF"/>
        </w:rPr>
        <w:t>Acreage</w:t>
      </w:r>
      <w:r w:rsidR="00AD1EF5" w:rsidRPr="00581A32">
        <w:rPr>
          <w:rFonts w:ascii="Gotham HTF" w:hAnsi="Gotham HTF"/>
        </w:rPr>
        <w:t>:</w:t>
      </w:r>
      <w:r w:rsidRPr="00581A32">
        <w:rPr>
          <w:rFonts w:ascii="Gotham HTF Book" w:hAnsi="Gotham HTF Book"/>
        </w:rPr>
        <w:t xml:space="preserve"> </w:t>
      </w:r>
      <w:r w:rsidR="00267540" w:rsidRPr="00581A32">
        <w:rPr>
          <w:rFonts w:ascii="Gotham HTF Book" w:hAnsi="Gotham HTF Book"/>
        </w:rPr>
        <w:tab/>
      </w:r>
    </w:p>
    <w:p w14:paraId="2885EF45" w14:textId="3395740D" w:rsidR="00B37977" w:rsidRPr="00581A32" w:rsidRDefault="00A6331B" w:rsidP="00581A32">
      <w:pPr>
        <w:ind w:left="1440" w:hanging="1440"/>
        <w:rPr>
          <w:rFonts w:ascii="Gotham HTF Book" w:hAnsi="Gotham HTF Book"/>
        </w:rPr>
      </w:pPr>
      <w:r w:rsidRPr="00581A32">
        <w:rPr>
          <w:rFonts w:ascii="Gotham HTF" w:hAnsi="Gotham HTF"/>
        </w:rPr>
        <w:t>Location:</w:t>
      </w:r>
      <w:r w:rsidRPr="00581A32">
        <w:rPr>
          <w:rFonts w:ascii="Gotham HTF Book" w:hAnsi="Gotham HTF Book"/>
        </w:rPr>
        <w:t xml:space="preserve"> </w:t>
      </w:r>
      <w:r w:rsidR="00267540" w:rsidRPr="00581A32">
        <w:rPr>
          <w:rFonts w:ascii="Gotham HTF Book" w:hAnsi="Gotham HTF Book"/>
        </w:rPr>
        <w:tab/>
      </w:r>
    </w:p>
    <w:p w14:paraId="3538F6A5" w14:textId="61765FCC" w:rsidR="00A6331B" w:rsidRPr="00581A32" w:rsidRDefault="00A6331B" w:rsidP="0093335E">
      <w:pPr>
        <w:rPr>
          <w:rFonts w:ascii="Gotham HTF Book" w:hAnsi="Gotham HTF Book"/>
        </w:rPr>
      </w:pPr>
      <w:r w:rsidRPr="00581A32">
        <w:rPr>
          <w:rFonts w:ascii="Gotham HTF" w:hAnsi="Gotham HTF"/>
        </w:rPr>
        <w:t>Request:</w:t>
      </w:r>
      <w:r w:rsidR="00EB0962" w:rsidRPr="00581A32">
        <w:rPr>
          <w:rFonts w:ascii="Gotham HTF Book" w:hAnsi="Gotham HTF Book"/>
        </w:rPr>
        <w:t xml:space="preserve"> $</w:t>
      </w:r>
      <w:r w:rsidR="00821697">
        <w:rPr>
          <w:rFonts w:ascii="Gotham HTF Book" w:hAnsi="Gotham HTF Book"/>
        </w:rPr>
        <w:t xml:space="preserve">XXXX </w:t>
      </w:r>
      <w:r w:rsidR="008F45FE" w:rsidRPr="00581A32">
        <w:rPr>
          <w:rFonts w:ascii="Gotham HTF Book" w:hAnsi="Gotham HTF Book"/>
        </w:rPr>
        <w:t xml:space="preserve">for </w:t>
      </w:r>
      <w:r w:rsidR="00B47539">
        <w:rPr>
          <w:rFonts w:ascii="Gotham HTF Book" w:hAnsi="Gotham HTF Book"/>
        </w:rPr>
        <w:t xml:space="preserve">(select one) </w:t>
      </w:r>
      <w:r w:rsidR="00821697" w:rsidRPr="00DA3E57">
        <w:rPr>
          <w:rFonts w:ascii="Gotham HTF Book" w:hAnsi="Gotham HTF Book"/>
        </w:rPr>
        <w:t xml:space="preserve">fee simple </w:t>
      </w:r>
      <w:r w:rsidR="00DA3E57" w:rsidRPr="00DA3E57">
        <w:rPr>
          <w:rFonts w:ascii="Gotham HTF Book" w:hAnsi="Gotham HTF Book"/>
        </w:rPr>
        <w:t>OR</w:t>
      </w:r>
      <w:r w:rsidR="00821697" w:rsidRPr="00DA3E57">
        <w:rPr>
          <w:rFonts w:ascii="Gotham HTF Book" w:hAnsi="Gotham HTF Book"/>
        </w:rPr>
        <w:t xml:space="preserve"> </w:t>
      </w:r>
      <w:r w:rsidR="00AD1EF5" w:rsidRPr="00DA3E57">
        <w:rPr>
          <w:rFonts w:ascii="Gotham HTF Book" w:hAnsi="Gotham HTF Book"/>
        </w:rPr>
        <w:t>conservation easement</w:t>
      </w:r>
    </w:p>
    <w:p w14:paraId="406208A7" w14:textId="7F82376D" w:rsidR="00267540" w:rsidRPr="00581A32" w:rsidRDefault="00A6331B" w:rsidP="0093335E">
      <w:pPr>
        <w:rPr>
          <w:rFonts w:ascii="Gotham HTF" w:hAnsi="Gotham HTF"/>
        </w:rPr>
      </w:pPr>
      <w:r w:rsidRPr="00581A32">
        <w:rPr>
          <w:rFonts w:ascii="Gotham HTF" w:hAnsi="Gotham HTF"/>
        </w:rPr>
        <w:t>Request</w:t>
      </w:r>
      <w:r w:rsidR="008E1BAE">
        <w:rPr>
          <w:rFonts w:ascii="Gotham HTF" w:hAnsi="Gotham HTF"/>
        </w:rPr>
        <w:t>(s)</w:t>
      </w:r>
      <w:r w:rsidRPr="00581A32">
        <w:rPr>
          <w:rFonts w:ascii="Gotham HTF" w:hAnsi="Gotham HTF"/>
        </w:rPr>
        <w:t xml:space="preserve"> from other </w:t>
      </w:r>
      <w:r w:rsidR="00DA3E57">
        <w:rPr>
          <w:rFonts w:ascii="Gotham HTF" w:hAnsi="Gotham HTF"/>
        </w:rPr>
        <w:t xml:space="preserve">funding </w:t>
      </w:r>
      <w:r w:rsidRPr="00581A32">
        <w:rPr>
          <w:rFonts w:ascii="Gotham HTF" w:hAnsi="Gotham HTF"/>
        </w:rPr>
        <w:t>sources:</w:t>
      </w:r>
      <w:r w:rsidR="00D55AC6" w:rsidRPr="00581A32">
        <w:rPr>
          <w:rFonts w:ascii="Gotham HTF" w:hAnsi="Gotham HTF"/>
        </w:rPr>
        <w:t xml:space="preserve"> </w:t>
      </w:r>
    </w:p>
    <w:p w14:paraId="7CC66C1A" w14:textId="77777777" w:rsidR="00267540" w:rsidRPr="00581A32" w:rsidRDefault="00A6331B" w:rsidP="0093335E">
      <w:pPr>
        <w:rPr>
          <w:rFonts w:ascii="Gotham HTF" w:hAnsi="Gotham HTF"/>
        </w:rPr>
      </w:pPr>
      <w:r w:rsidRPr="00581A32">
        <w:rPr>
          <w:rFonts w:ascii="Gotham HTF" w:hAnsi="Gotham HTF"/>
        </w:rPr>
        <w:t xml:space="preserve">Landowner participation: </w:t>
      </w:r>
    </w:p>
    <w:p w14:paraId="0EA4E0F6" w14:textId="15414FEB" w:rsidR="008E1BAE" w:rsidRPr="008E1BAE" w:rsidRDefault="00AD1EF5" w:rsidP="008E1BAE">
      <w:pPr>
        <w:rPr>
          <w:rFonts w:ascii="Gotham HTF" w:hAnsi="Gotham HTF"/>
        </w:rPr>
      </w:pPr>
      <w:r w:rsidRPr="00581A32">
        <w:rPr>
          <w:rFonts w:ascii="Gotham HTF" w:hAnsi="Gotham HTF"/>
        </w:rPr>
        <w:t>Easement Grantee:</w:t>
      </w:r>
    </w:p>
    <w:p w14:paraId="41D407C8" w14:textId="16CB4B7F" w:rsidR="00821697" w:rsidRDefault="00603F8A" w:rsidP="00603F8A">
      <w:pPr>
        <w:pStyle w:val="Heading1"/>
        <w:rPr>
          <w:rFonts w:eastAsiaTheme="minorHAnsi" w:cstheme="minorBidi"/>
          <w:color w:val="auto"/>
          <w:sz w:val="22"/>
          <w:szCs w:val="22"/>
        </w:rPr>
      </w:pPr>
      <w:r>
        <w:t>Introduction</w:t>
      </w:r>
    </w:p>
    <w:p w14:paraId="5C30A0BE" w14:textId="05A3AF9C" w:rsidR="00821697" w:rsidRPr="00821697" w:rsidRDefault="00603F8A" w:rsidP="00B47539">
      <w:pPr>
        <w:pStyle w:val="Heading1"/>
      </w:pPr>
      <w:r w:rsidRPr="00603F8A">
        <w:t>History</w:t>
      </w:r>
    </w:p>
    <w:p w14:paraId="0947D842" w14:textId="77777777" w:rsidR="00A6331B" w:rsidRDefault="00A6331B" w:rsidP="00BF56C3">
      <w:pPr>
        <w:pStyle w:val="Heading1"/>
      </w:pPr>
      <w:r>
        <w:t>Criteria</w:t>
      </w:r>
    </w:p>
    <w:p w14:paraId="24400590" w14:textId="77777777" w:rsidR="00B37977" w:rsidRDefault="00B37977" w:rsidP="00EB0962">
      <w:pPr>
        <w:pStyle w:val="Heading3"/>
      </w:pPr>
      <w:r w:rsidRPr="00A6331B">
        <w:t>Service Area:</w:t>
      </w:r>
    </w:p>
    <w:p w14:paraId="1EB2FD4F" w14:textId="77777777" w:rsidR="00821697" w:rsidRDefault="00821697" w:rsidP="00821697">
      <w:pPr>
        <w:pStyle w:val="Heading3"/>
        <w:numPr>
          <w:ilvl w:val="0"/>
          <w:numId w:val="0"/>
        </w:numPr>
        <w:ind w:left="720"/>
      </w:pPr>
    </w:p>
    <w:p w14:paraId="6F23B00C" w14:textId="5F20A752" w:rsidR="001A1702" w:rsidRDefault="001A1702" w:rsidP="00EB0962">
      <w:pPr>
        <w:pStyle w:val="Heading3"/>
      </w:pPr>
      <w:r>
        <w:t>Focus Area</w:t>
      </w:r>
      <w:r w:rsidR="00DA3E57">
        <w:t>:</w:t>
      </w:r>
    </w:p>
    <w:p w14:paraId="1BD95F5B" w14:textId="77777777" w:rsidR="00821697" w:rsidRPr="00821697" w:rsidRDefault="00821697" w:rsidP="00821697"/>
    <w:p w14:paraId="4333B62F" w14:textId="15FBEA6B" w:rsidR="00FD0266" w:rsidRPr="00EB0962" w:rsidRDefault="00B37977" w:rsidP="00EB0962">
      <w:pPr>
        <w:pStyle w:val="Heading3"/>
      </w:pPr>
      <w:r w:rsidRPr="00EB0962">
        <w:t>Priority Properties</w:t>
      </w:r>
      <w:r w:rsidR="00DA3E57">
        <w:t>:</w:t>
      </w:r>
      <w:r w:rsidRPr="00EB0962">
        <w:t xml:space="preserve"> </w:t>
      </w:r>
    </w:p>
    <w:p w14:paraId="31E11413" w14:textId="11BB9DCD" w:rsidR="00B37977" w:rsidRDefault="00B37977" w:rsidP="0093335E"/>
    <w:p w14:paraId="11547D3E" w14:textId="0E9D3263" w:rsidR="00B37977" w:rsidRDefault="00B37977" w:rsidP="00EB0962">
      <w:pPr>
        <w:pStyle w:val="Heading3"/>
      </w:pPr>
      <w:r w:rsidRPr="00A6331B">
        <w:t>Project Feasibility</w:t>
      </w:r>
      <w:r w:rsidR="00DA3E57">
        <w:t>:</w:t>
      </w:r>
    </w:p>
    <w:p w14:paraId="7D5E27F7" w14:textId="77777777" w:rsidR="00821697" w:rsidRDefault="00821697" w:rsidP="00821697">
      <w:pPr>
        <w:pStyle w:val="Heading3"/>
        <w:numPr>
          <w:ilvl w:val="0"/>
          <w:numId w:val="0"/>
        </w:numPr>
        <w:ind w:left="720"/>
      </w:pPr>
    </w:p>
    <w:p w14:paraId="75C1ACA2" w14:textId="616E74D7" w:rsidR="00B37977" w:rsidRPr="00A6331B" w:rsidRDefault="00B37977" w:rsidP="00EB0962">
      <w:pPr>
        <w:pStyle w:val="Heading3"/>
      </w:pPr>
      <w:r w:rsidRPr="00A6331B">
        <w:t>Stewardship Capacity</w:t>
      </w:r>
      <w:r w:rsidR="00DA3E57">
        <w:t>:</w:t>
      </w:r>
    </w:p>
    <w:p w14:paraId="717FEFD9" w14:textId="77777777" w:rsidR="00821697" w:rsidRDefault="00821697" w:rsidP="00821697">
      <w:pPr>
        <w:pStyle w:val="Heading3"/>
        <w:numPr>
          <w:ilvl w:val="0"/>
          <w:numId w:val="0"/>
        </w:numPr>
        <w:ind w:left="720"/>
      </w:pPr>
    </w:p>
    <w:p w14:paraId="434CD78F" w14:textId="4433C269" w:rsidR="00A6331B" w:rsidRPr="00A6331B" w:rsidRDefault="00B37977" w:rsidP="00EB0962">
      <w:pPr>
        <w:pStyle w:val="Heading3"/>
      </w:pPr>
      <w:r w:rsidRPr="00A6331B">
        <w:t>Consis</w:t>
      </w:r>
      <w:r w:rsidR="00A6331B" w:rsidRPr="00A6331B">
        <w:t>tency with Local Land Use Plan</w:t>
      </w:r>
      <w:r w:rsidR="00DA3E57">
        <w:t>:</w:t>
      </w:r>
    </w:p>
    <w:p w14:paraId="0977C2B4" w14:textId="62276A58" w:rsidR="00380157" w:rsidRDefault="00380157" w:rsidP="0093335E"/>
    <w:p w14:paraId="4678BB93" w14:textId="77777777" w:rsidR="00821697" w:rsidRPr="00821697" w:rsidRDefault="00821697" w:rsidP="00821697">
      <w:pPr>
        <w:pStyle w:val="Heading1"/>
      </w:pPr>
      <w:r w:rsidRPr="00821697">
        <w:t xml:space="preserve">Maps/ Photos </w:t>
      </w:r>
    </w:p>
    <w:p w14:paraId="1D278C43" w14:textId="77777777" w:rsidR="00821697" w:rsidRDefault="00821697" w:rsidP="0093335E"/>
    <w:sectPr w:rsidR="0082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C2E8" w14:textId="77777777" w:rsidR="00F8093E" w:rsidRDefault="00F8093E" w:rsidP="00603F8A">
      <w:pPr>
        <w:spacing w:after="0" w:line="240" w:lineRule="auto"/>
      </w:pPr>
      <w:r>
        <w:separator/>
      </w:r>
    </w:p>
  </w:endnote>
  <w:endnote w:type="continuationSeparator" w:id="0">
    <w:p w14:paraId="26D05114" w14:textId="77777777" w:rsidR="00F8093E" w:rsidRDefault="00F8093E" w:rsidP="0060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Medium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cher 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HTF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001E" w14:textId="77777777" w:rsidR="00F8093E" w:rsidRDefault="00F8093E" w:rsidP="00603F8A">
      <w:pPr>
        <w:spacing w:after="0" w:line="240" w:lineRule="auto"/>
      </w:pPr>
      <w:r>
        <w:separator/>
      </w:r>
    </w:p>
  </w:footnote>
  <w:footnote w:type="continuationSeparator" w:id="0">
    <w:p w14:paraId="3BD4AE70" w14:textId="77777777" w:rsidR="00F8093E" w:rsidRDefault="00F8093E" w:rsidP="0060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60"/>
    <w:multiLevelType w:val="hybridMultilevel"/>
    <w:tmpl w:val="98E2C4E8"/>
    <w:lvl w:ilvl="0" w:tplc="C0E49D2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E4A"/>
    <w:multiLevelType w:val="hybridMultilevel"/>
    <w:tmpl w:val="4F7C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F6D3A"/>
    <w:multiLevelType w:val="hybridMultilevel"/>
    <w:tmpl w:val="B18E311E"/>
    <w:lvl w:ilvl="0" w:tplc="A7364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7"/>
    <w:rsid w:val="00026B30"/>
    <w:rsid w:val="000A10AA"/>
    <w:rsid w:val="001A1702"/>
    <w:rsid w:val="0022624A"/>
    <w:rsid w:val="00267540"/>
    <w:rsid w:val="002A4044"/>
    <w:rsid w:val="00380157"/>
    <w:rsid w:val="003B0BEB"/>
    <w:rsid w:val="005211D5"/>
    <w:rsid w:val="00567BA9"/>
    <w:rsid w:val="00581A32"/>
    <w:rsid w:val="005E2E10"/>
    <w:rsid w:val="00603F8A"/>
    <w:rsid w:val="00680939"/>
    <w:rsid w:val="006A7EB9"/>
    <w:rsid w:val="00704ABA"/>
    <w:rsid w:val="00821697"/>
    <w:rsid w:val="00826B19"/>
    <w:rsid w:val="008E1BAE"/>
    <w:rsid w:val="008F45FE"/>
    <w:rsid w:val="0093335E"/>
    <w:rsid w:val="00A6331B"/>
    <w:rsid w:val="00A922F4"/>
    <w:rsid w:val="00A9721E"/>
    <w:rsid w:val="00AD1EF5"/>
    <w:rsid w:val="00AE7F9B"/>
    <w:rsid w:val="00AF3538"/>
    <w:rsid w:val="00B37977"/>
    <w:rsid w:val="00B47539"/>
    <w:rsid w:val="00BA58CC"/>
    <w:rsid w:val="00BD61AD"/>
    <w:rsid w:val="00BF56C3"/>
    <w:rsid w:val="00C521A9"/>
    <w:rsid w:val="00D55AC6"/>
    <w:rsid w:val="00DA3E57"/>
    <w:rsid w:val="00E757CE"/>
    <w:rsid w:val="00EB0962"/>
    <w:rsid w:val="00F251EC"/>
    <w:rsid w:val="00F8093E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9FEC"/>
  <w15:chartTrackingRefBased/>
  <w15:docId w15:val="{3410423C-368F-4103-AA63-4F00212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E"/>
    <w:rPr>
      <w:rFonts w:ascii="Archer Medium" w:hAnsi="Archer Medi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F8A"/>
    <w:p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962"/>
    <w:pPr>
      <w:keepNext/>
      <w:keepLines/>
      <w:numPr>
        <w:numId w:val="3"/>
      </w:numPr>
      <w:spacing w:before="40" w:after="0"/>
      <w:outlineLvl w:val="2"/>
    </w:pPr>
    <w:rPr>
      <w:rFonts w:ascii="Archer Bold" w:eastAsiaTheme="majorEastAsia" w:hAnsi="Archer 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F8A"/>
    <w:rPr>
      <w:rFonts w:ascii="Archer Medium" w:eastAsiaTheme="majorEastAsia" w:hAnsi="Archer Medium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331B"/>
    <w:pPr>
      <w:spacing w:after="0" w:line="240" w:lineRule="auto"/>
      <w:contextualSpacing/>
    </w:pPr>
    <w:rPr>
      <w:rFonts w:ascii="Gotham HTF Book" w:eastAsiaTheme="majorEastAsia" w:hAnsi="Gotham HTF Boo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1B"/>
    <w:rPr>
      <w:rFonts w:ascii="Gotham HTF Book" w:eastAsiaTheme="majorEastAsia" w:hAnsi="Gotham HTF Book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31B"/>
    <w:pPr>
      <w:numPr>
        <w:ilvl w:val="1"/>
      </w:numPr>
    </w:pPr>
    <w:rPr>
      <w:rFonts w:ascii="Gotham HTF Book" w:eastAsiaTheme="minorEastAsia" w:hAnsi="Gotham HTF Book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331B"/>
    <w:rPr>
      <w:rFonts w:ascii="Gotham HTF Book" w:eastAsiaTheme="minorEastAsia" w:hAnsi="Gotham HTF Book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B0962"/>
    <w:rPr>
      <w:rFonts w:ascii="Archer Bold" w:eastAsiaTheme="majorEastAsia" w:hAnsi="Archer Bold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8A"/>
    <w:rPr>
      <w:rFonts w:ascii="Archer Medium" w:hAnsi="Archer Medium"/>
    </w:rPr>
  </w:style>
  <w:style w:type="paragraph" w:styleId="Footer">
    <w:name w:val="footer"/>
    <w:basedOn w:val="Normal"/>
    <w:link w:val="FooterChar"/>
    <w:uiPriority w:val="99"/>
    <w:unhideWhenUsed/>
    <w:rsid w:val="0060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8A"/>
    <w:rPr>
      <w:rFonts w:ascii="Archer Medium" w:hAnsi="Archer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</dc:creator>
  <cp:keywords/>
  <dc:description/>
  <cp:lastModifiedBy>Megan Burton</cp:lastModifiedBy>
  <cp:revision>2</cp:revision>
  <cp:lastPrinted>2021-08-12T12:52:00Z</cp:lastPrinted>
  <dcterms:created xsi:type="dcterms:W3CDTF">2022-01-21T15:45:00Z</dcterms:created>
  <dcterms:modified xsi:type="dcterms:W3CDTF">2022-01-21T15:45:00Z</dcterms:modified>
</cp:coreProperties>
</file>